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01F8" w14:textId="1D6C0F53" w:rsidR="00330BEE" w:rsidRDefault="00330BEE" w:rsidP="00DB7FD8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03EB2B" wp14:editId="67AD57A6">
            <wp:simplePos x="0" y="0"/>
            <wp:positionH relativeFrom="margin">
              <wp:posOffset>1967865</wp:posOffset>
            </wp:positionH>
            <wp:positionV relativeFrom="margin">
              <wp:posOffset>-604520</wp:posOffset>
            </wp:positionV>
            <wp:extent cx="1314450" cy="98044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674C5" w14:textId="1AC26B43" w:rsidR="009943FD" w:rsidRDefault="008408FB" w:rsidP="00330BEE">
      <w:pPr>
        <w:jc w:val="both"/>
      </w:pPr>
      <w:r>
        <w:t xml:space="preserve">2º Longão Junino </w:t>
      </w:r>
      <w:r w:rsidR="009943FD">
        <w:t xml:space="preserve">- acontecerá dia </w:t>
      </w:r>
      <w:r>
        <w:t xml:space="preserve">15 </w:t>
      </w:r>
      <w:r w:rsidR="009943FD">
        <w:t xml:space="preserve">de </w:t>
      </w:r>
      <w:proofErr w:type="gramStart"/>
      <w:r>
        <w:t>Junho</w:t>
      </w:r>
      <w:proofErr w:type="gramEnd"/>
      <w:r>
        <w:t xml:space="preserve"> </w:t>
      </w:r>
      <w:r w:rsidR="009943FD">
        <w:t xml:space="preserve">de 2025, Concentração as </w:t>
      </w:r>
      <w:proofErr w:type="spellStart"/>
      <w:r w:rsidR="009943FD">
        <w:t>hs</w:t>
      </w:r>
      <w:proofErr w:type="spellEnd"/>
      <w:r w:rsidR="009943FD">
        <w:t xml:space="preserve">: </w:t>
      </w:r>
      <w:r>
        <w:t>5</w:t>
      </w:r>
      <w:r w:rsidR="009943FD">
        <w:t>:</w:t>
      </w:r>
      <w:r>
        <w:t>30</w:t>
      </w:r>
      <w:r w:rsidR="009943FD">
        <w:t>, largada às HS: 6:</w:t>
      </w:r>
      <w:r>
        <w:t>00</w:t>
      </w:r>
      <w:r w:rsidR="009943FD">
        <w:t xml:space="preserve">, </w:t>
      </w:r>
      <w:r>
        <w:t>na Praça da Nova Dias D’Ávila</w:t>
      </w:r>
      <w:r w:rsidR="009943FD">
        <w:t xml:space="preserve">, a prova terá um percurso de </w:t>
      </w:r>
      <w:r>
        <w:t>21</w:t>
      </w:r>
      <w:r w:rsidR="009943FD">
        <w:t>km e para sofisticar ainda</w:t>
      </w:r>
      <w:r>
        <w:t xml:space="preserve"> </w:t>
      </w:r>
      <w:r w:rsidR="009943FD">
        <w:t>mais o evento haverá premiação geral para os 5 (cinco) primeiros colocados (masculino e</w:t>
      </w:r>
    </w:p>
    <w:p w14:paraId="1DBA516F" w14:textId="3F993B85" w:rsidR="009943FD" w:rsidRDefault="009943FD" w:rsidP="009943FD">
      <w:r>
        <w:t>feminino).</w:t>
      </w:r>
    </w:p>
    <w:p w14:paraId="3008B930" w14:textId="50DB8237" w:rsidR="008408FB" w:rsidRDefault="008408FB" w:rsidP="009943FD"/>
    <w:p w14:paraId="239327A8" w14:textId="34408317" w:rsidR="009943FD" w:rsidRDefault="009943FD" w:rsidP="009943FD">
      <w:r>
        <w:t>INSCRIÇÃO ONLINE:</w:t>
      </w:r>
    </w:p>
    <w:p w14:paraId="5F650F24" w14:textId="5F42B6CF" w:rsidR="009943FD" w:rsidRPr="0049139A" w:rsidRDefault="004B2DA9" w:rsidP="009943FD">
      <w:pPr>
        <w:rPr>
          <w:b/>
          <w:bCs/>
        </w:rPr>
      </w:pPr>
      <w:r w:rsidRPr="0049139A">
        <w:rPr>
          <w:b/>
          <w:bCs/>
        </w:rPr>
        <w:t>c</w:t>
      </w:r>
      <w:r w:rsidR="008408FB" w:rsidRPr="0049139A">
        <w:rPr>
          <w:b/>
          <w:bCs/>
        </w:rPr>
        <w:t>entraldasinscricoes.com.br</w:t>
      </w:r>
    </w:p>
    <w:p w14:paraId="4302B5A0" w14:textId="552C555F" w:rsidR="009943FD" w:rsidRDefault="009943FD" w:rsidP="009943FD">
      <w:r>
        <w:t>INFORMAÇÕES GERAIS</w:t>
      </w:r>
    </w:p>
    <w:p w14:paraId="59FE9FAD" w14:textId="0987A07C" w:rsidR="009943FD" w:rsidRDefault="009943FD" w:rsidP="009943FD">
      <w:r>
        <w:t xml:space="preserve">As inscrições serão abertas para atletas de ambos os sexos, com idade mínima de </w:t>
      </w:r>
      <w:r w:rsidR="008408FB">
        <w:t xml:space="preserve">18 </w:t>
      </w:r>
      <w:r>
        <w:t>anos</w:t>
      </w:r>
    </w:p>
    <w:p w14:paraId="1840A6E9" w14:textId="3BFF263A" w:rsidR="009943FD" w:rsidRDefault="009943FD" w:rsidP="009943FD">
      <w:r>
        <w:t xml:space="preserve">para o percurso de </w:t>
      </w:r>
      <w:r w:rsidR="008408FB">
        <w:t>21</w:t>
      </w:r>
      <w:r>
        <w:t>km</w:t>
      </w:r>
      <w:r w:rsidR="007A5185">
        <w:t>.</w:t>
      </w:r>
    </w:p>
    <w:p w14:paraId="0B72B84D" w14:textId="49044EEC" w:rsidR="009943FD" w:rsidRDefault="009943FD" w:rsidP="009943FD">
      <w:r>
        <w:t xml:space="preserve">A prova terá largada </w:t>
      </w:r>
      <w:r w:rsidR="008408FB">
        <w:t xml:space="preserve">Na Praça da Nova Dias D’Ávila </w:t>
      </w:r>
      <w:r>
        <w:t xml:space="preserve">e chegada no </w:t>
      </w:r>
      <w:r w:rsidR="008408FB">
        <w:t>Distrito de Boa Vista de Santa Helena (Bar Cantinho do Pescador)</w:t>
      </w:r>
      <w:r>
        <w:t>.</w:t>
      </w:r>
    </w:p>
    <w:p w14:paraId="4B1512C0" w14:textId="19963AA5" w:rsidR="009943FD" w:rsidRDefault="009943FD" w:rsidP="009943FD">
      <w:r>
        <w:t>É obrigatório o uso do número de peito fixado e aberto na altura do peito, na parte da frente</w:t>
      </w:r>
    </w:p>
    <w:p w14:paraId="027D331C" w14:textId="21A61143" w:rsidR="009943FD" w:rsidRDefault="009943FD" w:rsidP="009943FD">
      <w:r>
        <w:t>do uniforme utilizado pelo participante.</w:t>
      </w:r>
    </w:p>
    <w:p w14:paraId="181E671B" w14:textId="7E122B95" w:rsidR="009943FD" w:rsidRDefault="009943FD" w:rsidP="009943FD">
      <w:r>
        <w:t>NÃO HAVERÁ ENTREGA DE KITS após o EVENTO.</w:t>
      </w:r>
    </w:p>
    <w:p w14:paraId="6166378C" w14:textId="50A88E4D" w:rsidR="009943FD" w:rsidRDefault="009943FD" w:rsidP="009943FD">
      <w:r>
        <w:t xml:space="preserve">Não serão </w:t>
      </w:r>
      <w:r w:rsidR="004B2DA9">
        <w:t>disponibilizados Guarda</w:t>
      </w:r>
      <w:r>
        <w:t>-Volumes no local do evento, fica de exclusiva responsabilidade do atleta seus pertences.</w:t>
      </w:r>
    </w:p>
    <w:p w14:paraId="296DE44E" w14:textId="350E11DB" w:rsidR="009943FD" w:rsidRDefault="009943FD" w:rsidP="009943FD">
      <w:r>
        <w:t>Haverá postos de hidratação, STAFF’S e sinalização no percurso.</w:t>
      </w:r>
    </w:p>
    <w:p w14:paraId="77DC5422" w14:textId="77777777" w:rsidR="009943FD" w:rsidRDefault="009943FD" w:rsidP="009943FD">
      <w:r>
        <w:t>O PARTICIPANTE assume que participa deste EVENTO por livre e espontânea vontade,</w:t>
      </w:r>
    </w:p>
    <w:p w14:paraId="5A948759" w14:textId="77777777" w:rsidR="009943FD" w:rsidRDefault="009943FD" w:rsidP="009943FD">
      <w:r>
        <w:t>isentando de qualquer responsabilidade os ORGANIZADORES, REALIZADORES E</w:t>
      </w:r>
    </w:p>
    <w:p w14:paraId="0F1949DC" w14:textId="77777777" w:rsidR="009943FD" w:rsidRDefault="009943FD" w:rsidP="009943FD">
      <w:r>
        <w:t>PATROCINADORES.</w:t>
      </w:r>
    </w:p>
    <w:p w14:paraId="58333F4F" w14:textId="77777777" w:rsidR="009943FD" w:rsidRDefault="009943FD" w:rsidP="009943FD">
      <w:r>
        <w:t>Não haverá devolução do valor da inscrição em caso de desistência ou não</w:t>
      </w:r>
    </w:p>
    <w:p w14:paraId="411090FE" w14:textId="77777777" w:rsidR="009943FD" w:rsidRDefault="009943FD" w:rsidP="009943FD">
      <w:r>
        <w:t>comparecimento por qualquer motivo, independente da retirada do kit da prova.</w:t>
      </w:r>
    </w:p>
    <w:p w14:paraId="1F17D2C3" w14:textId="77777777" w:rsidR="001B56E9" w:rsidRDefault="001B56E9" w:rsidP="009943FD">
      <w:r>
        <w:t>HAVERA TRANSPORTE PARA OS ATLETAS INSCRITO, RETORNAREM AO LOCAL DA LARGADA;</w:t>
      </w:r>
    </w:p>
    <w:p w14:paraId="33972B34" w14:textId="038EEE6B" w:rsidR="009943FD" w:rsidRDefault="001B56E9" w:rsidP="009943FD">
      <w:r>
        <w:t xml:space="preserve">RETORNO DO TRANSPORTE </w:t>
      </w:r>
      <w:r w:rsidR="00330BEE">
        <w:t>A PARTIR</w:t>
      </w:r>
      <w:r>
        <w:t xml:space="preserve"> 09:30H  </w:t>
      </w:r>
    </w:p>
    <w:p w14:paraId="496135F1" w14:textId="6F95819C" w:rsidR="009943FD" w:rsidRDefault="009943FD" w:rsidP="009943FD">
      <w:r>
        <w:t xml:space="preserve">As inscrições serão realizadas </w:t>
      </w:r>
      <w:r w:rsidR="00330BEE">
        <w:t xml:space="preserve">04 </w:t>
      </w:r>
      <w:r>
        <w:t xml:space="preserve">de </w:t>
      </w:r>
      <w:proofErr w:type="gramStart"/>
      <w:r w:rsidR="00330BEE">
        <w:t>Abril</w:t>
      </w:r>
      <w:proofErr w:type="gramEnd"/>
      <w:r w:rsidR="00330BEE">
        <w:t xml:space="preserve"> </w:t>
      </w:r>
      <w:r w:rsidR="001B56E9">
        <w:t>até</w:t>
      </w:r>
      <w:r>
        <w:t xml:space="preserve"> </w:t>
      </w:r>
      <w:r w:rsidR="008408FB">
        <w:t xml:space="preserve">terminar as vagas </w:t>
      </w:r>
    </w:p>
    <w:p w14:paraId="34BEE66B" w14:textId="7AF30361" w:rsidR="009943FD" w:rsidRDefault="009943FD" w:rsidP="009943FD">
      <w:r>
        <w:t xml:space="preserve">GERAL </w:t>
      </w:r>
      <w:r w:rsidR="00330BEE">
        <w:t>21</w:t>
      </w:r>
      <w:r>
        <w:t>KM: TROFÉUS PARA 1º AO 5º (MASCULINO E FEMININO)</w:t>
      </w:r>
    </w:p>
    <w:p w14:paraId="56E64A6E" w14:textId="09E32D9F" w:rsidR="009943FD" w:rsidRDefault="009943FD" w:rsidP="009943FD">
      <w:r>
        <w:t>A ordem de classificação e por tempo serão</w:t>
      </w:r>
      <w:r w:rsidR="008408FB">
        <w:t xml:space="preserve"> </w:t>
      </w:r>
      <w:r>
        <w:t xml:space="preserve">controlados </w:t>
      </w:r>
      <w:r w:rsidR="008408FB">
        <w:t>manualmente</w:t>
      </w:r>
      <w:r>
        <w:t>:</w:t>
      </w:r>
    </w:p>
    <w:p w14:paraId="6E57F90E" w14:textId="77777777" w:rsidR="009943FD" w:rsidRDefault="009943FD" w:rsidP="009943FD">
      <w:r>
        <w:t>PARTICIPAÇÃO:</w:t>
      </w:r>
    </w:p>
    <w:p w14:paraId="0682A90D" w14:textId="254C2947" w:rsidR="009943FD" w:rsidRDefault="009943FD" w:rsidP="009943FD">
      <w:r>
        <w:t>MEDALHA DE PARTICIPAÇÃO PARA TODOS OS ATLETAS QUE CONCLUÍREM O PERCURSO.</w:t>
      </w:r>
    </w:p>
    <w:p w14:paraId="5D9C1AB5" w14:textId="77777777" w:rsidR="009943FD" w:rsidRDefault="009943FD" w:rsidP="009943FD">
      <w:r>
        <w:lastRenderedPageBreak/>
        <w:t>KIT ATLETA</w:t>
      </w:r>
    </w:p>
    <w:p w14:paraId="0E9A9E4A" w14:textId="77777777" w:rsidR="009943FD" w:rsidRDefault="009943FD" w:rsidP="009943FD">
      <w:r>
        <w:t>NÚMERO DE PEITO</w:t>
      </w:r>
    </w:p>
    <w:p w14:paraId="5CB72591" w14:textId="2A66460D" w:rsidR="009943FD" w:rsidRDefault="009943FD" w:rsidP="009943FD">
      <w:r>
        <w:t>KIT LANCHE</w:t>
      </w:r>
    </w:p>
    <w:p w14:paraId="3965E0DA" w14:textId="703D8F4F" w:rsidR="009943FD" w:rsidRDefault="009943FD" w:rsidP="009943FD"/>
    <w:p w14:paraId="146FF047" w14:textId="4AD06106" w:rsidR="009943FD" w:rsidRDefault="009943FD" w:rsidP="009943FD">
      <w:r>
        <w:t>INSCRIÇÃO INDIVIDUAL (ONLINE/SITE)</w:t>
      </w:r>
    </w:p>
    <w:p w14:paraId="2561888B" w14:textId="3C8D5B54" w:rsidR="009943FD" w:rsidRDefault="009943FD" w:rsidP="009943FD"/>
    <w:p w14:paraId="29C0118B" w14:textId="1FEA6C2E" w:rsidR="009943FD" w:rsidRDefault="004B2DA9" w:rsidP="009943FD">
      <w:r>
        <w:t>INSCRIÇÕES SEM</w:t>
      </w:r>
      <w:r w:rsidR="009943FD">
        <w:t xml:space="preserve"> DESCONTO </w:t>
      </w:r>
      <w:r w:rsidR="001B56E9">
        <w:t>40</w:t>
      </w:r>
      <w:r w:rsidR="009943FD">
        <w:t>,00 + taxa site</w:t>
      </w:r>
    </w:p>
    <w:p w14:paraId="486DBB31" w14:textId="788C3FA2" w:rsidR="009943FD" w:rsidRDefault="009943FD" w:rsidP="009943FD"/>
    <w:p w14:paraId="7F7B109B" w14:textId="0532A552" w:rsidR="009943FD" w:rsidRDefault="009943FD" w:rsidP="009943FD">
      <w:r>
        <w:t>AGUARDAMOS O SEU CONTATO!</w:t>
      </w:r>
    </w:p>
    <w:p w14:paraId="2F390CC3" w14:textId="77777777" w:rsidR="009943FD" w:rsidRDefault="009943FD" w:rsidP="009943FD"/>
    <w:p w14:paraId="3AAB5175" w14:textId="788596EF" w:rsidR="009943FD" w:rsidRDefault="001B56E9" w:rsidP="009943FD">
      <w:r>
        <w:t>Diltomar Bacelar de Santana</w:t>
      </w:r>
    </w:p>
    <w:p w14:paraId="2A44C666" w14:textId="7586EFD9" w:rsidR="00343D4A" w:rsidRDefault="009943FD" w:rsidP="00330BEE">
      <w:pPr>
        <w:pStyle w:val="NormalWeb"/>
      </w:pPr>
      <w:r>
        <w:t>(71)</w:t>
      </w:r>
      <w:r w:rsidR="001B56E9">
        <w:t>981000749</w:t>
      </w:r>
    </w:p>
    <w:sectPr w:rsidR="00343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FD"/>
    <w:rsid w:val="00111880"/>
    <w:rsid w:val="0013188F"/>
    <w:rsid w:val="0018343A"/>
    <w:rsid w:val="001B56E9"/>
    <w:rsid w:val="00330BEE"/>
    <w:rsid w:val="00343D4A"/>
    <w:rsid w:val="0049139A"/>
    <w:rsid w:val="004B2DA9"/>
    <w:rsid w:val="00650222"/>
    <w:rsid w:val="007A5185"/>
    <w:rsid w:val="008408FB"/>
    <w:rsid w:val="00853208"/>
    <w:rsid w:val="00961C99"/>
    <w:rsid w:val="009943FD"/>
    <w:rsid w:val="00A277CB"/>
    <w:rsid w:val="00BD3A31"/>
    <w:rsid w:val="00C54703"/>
    <w:rsid w:val="00CD112C"/>
    <w:rsid w:val="00DB7FD8"/>
    <w:rsid w:val="00EB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5179"/>
  <w15:chartTrackingRefBased/>
  <w15:docId w15:val="{99FDA11A-018C-442E-9219-1A6DC257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4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4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4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4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4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4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4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4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4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4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4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4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43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43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43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43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43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43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4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4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4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4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4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43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43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43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4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43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43F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3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 Varoli</dc:creator>
  <cp:keywords/>
  <dc:description/>
  <cp:lastModifiedBy>Diltomar Santana</cp:lastModifiedBy>
  <cp:revision>15</cp:revision>
  <dcterms:created xsi:type="dcterms:W3CDTF">2025-02-04T20:41:00Z</dcterms:created>
  <dcterms:modified xsi:type="dcterms:W3CDTF">2025-04-03T11:33:00Z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2025-02-04T20:41:56Z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f0d75b99-f0c6-451f-87ff-8a4034ff8909</vt:lpwstr>
  </property>
  <property fmtid="{D5CDD505-2E9C-101B-9397-08002B2CF9AE}" pid="7" name="MSIP_Label_defa4170-0d19-0005-0004-bc88714345d2_ActionId">
    <vt:lpwstr>058867bb-e431-4bf6-b4db-1f22cea97e04</vt:lpwstr>
  </property>
  <property fmtid="{D5CDD505-2E9C-101B-9397-08002B2CF9AE}" pid="8" name="MSIP_Label_defa4170-0d19-0005-0004-bc88714345d2_ContentBits">
    <vt:lpwstr>0</vt:lpwstr>
  </property>
</Properties>
</file>